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 xml:space="preserve">VCS: Version </w:t>
      </w:r>
      <w:proofErr w:type="gramStart"/>
      <w:r>
        <w:t>Control  System</w:t>
      </w:r>
      <w:proofErr w:type="gramEnd"/>
      <w:r>
        <w:t xml:space="preserve">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>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 xml:space="preserve">Everyone now </w:t>
      </w:r>
      <w:proofErr w:type="gramStart"/>
      <w:r w:rsidRPr="00A71E90">
        <w:rPr>
          <w:b/>
          <w:bCs/>
        </w:rPr>
        <w:t>have</w:t>
      </w:r>
      <w:proofErr w:type="gramEnd"/>
      <w:r w:rsidRPr="00A71E90">
        <w:rPr>
          <w:b/>
          <w:bCs/>
        </w:rPr>
        <w:t xml:space="preserve">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lastRenderedPageBreak/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 xml:space="preserve">We can also look back at our code or code history and can find revisions, upgradations, deletion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lastRenderedPageBreak/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lastRenderedPageBreak/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lastRenderedPageBreak/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lastRenderedPageBreak/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lastRenderedPageBreak/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lastRenderedPageBreak/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lastRenderedPageBreak/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lastRenderedPageBreak/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lastRenderedPageBreak/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lastRenderedPageBreak/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lastRenderedPageBreak/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lastRenderedPageBreak/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lastRenderedPageBreak/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Result of above contraints is shown here:</w:t>
      </w:r>
    </w:p>
    <w:p w14:paraId="144600E2" w14:textId="3A0695CE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D123" w14:textId="77777777" w:rsidR="003F25FA" w:rsidRPr="00F50820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sectPr w:rsidR="003F25FA" w:rsidRPr="00F508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0"/>
  </w:num>
  <w:num w:numId="5">
    <w:abstractNumId w:val="3"/>
  </w:num>
  <w:num w:numId="6">
    <w:abstractNumId w:val="8"/>
  </w:num>
  <w:num w:numId="7">
    <w:abstractNumId w:val="14"/>
  </w:num>
  <w:num w:numId="8">
    <w:abstractNumId w:val="4"/>
  </w:num>
  <w:num w:numId="9">
    <w:abstractNumId w:val="15"/>
  </w:num>
  <w:num w:numId="10">
    <w:abstractNumId w:val="12"/>
  </w:num>
  <w:num w:numId="11">
    <w:abstractNumId w:val="7"/>
  </w:num>
  <w:num w:numId="12">
    <w:abstractNumId w:val="6"/>
  </w:num>
  <w:num w:numId="13">
    <w:abstractNumId w:val="9"/>
  </w:num>
  <w:num w:numId="14">
    <w:abstractNumId w:val="10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75FFB"/>
    <w:rsid w:val="000C55BF"/>
    <w:rsid w:val="001C3BF1"/>
    <w:rsid w:val="001D376A"/>
    <w:rsid w:val="002A06ED"/>
    <w:rsid w:val="002A7119"/>
    <w:rsid w:val="002C48B8"/>
    <w:rsid w:val="002F42BC"/>
    <w:rsid w:val="00301955"/>
    <w:rsid w:val="003464EF"/>
    <w:rsid w:val="003F25FA"/>
    <w:rsid w:val="00457991"/>
    <w:rsid w:val="004C7295"/>
    <w:rsid w:val="004D1238"/>
    <w:rsid w:val="005211F0"/>
    <w:rsid w:val="00582526"/>
    <w:rsid w:val="00582852"/>
    <w:rsid w:val="005E141D"/>
    <w:rsid w:val="00723073"/>
    <w:rsid w:val="007714AC"/>
    <w:rsid w:val="00781AB3"/>
    <w:rsid w:val="00797E4D"/>
    <w:rsid w:val="00815C1A"/>
    <w:rsid w:val="00816B72"/>
    <w:rsid w:val="008177F3"/>
    <w:rsid w:val="008276C3"/>
    <w:rsid w:val="00890816"/>
    <w:rsid w:val="00897E6F"/>
    <w:rsid w:val="008A2A30"/>
    <w:rsid w:val="008E2E5D"/>
    <w:rsid w:val="00946102"/>
    <w:rsid w:val="009C475B"/>
    <w:rsid w:val="009F6AB7"/>
    <w:rsid w:val="00A544A6"/>
    <w:rsid w:val="00A71E90"/>
    <w:rsid w:val="00B87500"/>
    <w:rsid w:val="00CE3C25"/>
    <w:rsid w:val="00D76DB4"/>
    <w:rsid w:val="00DA4997"/>
    <w:rsid w:val="00DE2597"/>
    <w:rsid w:val="00DE261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9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33</Pages>
  <Words>1230</Words>
  <Characters>7011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21</cp:revision>
  <dcterms:created xsi:type="dcterms:W3CDTF">2021-03-10T14:25:00Z</dcterms:created>
  <dcterms:modified xsi:type="dcterms:W3CDTF">2021-03-13T14:42:00Z</dcterms:modified>
</cp:coreProperties>
</file>